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CD27" w14:textId="58039DED" w:rsidR="001255A5" w:rsidRDefault="00264D82">
      <w:pPr>
        <w:rPr>
          <w:lang w:val="en-US"/>
        </w:rPr>
      </w:pPr>
      <w:r w:rsidRPr="00264D82">
        <w:rPr>
          <w:lang w:val="en-US"/>
        </w:rPr>
        <w:t>Improvements in the final version:</w:t>
      </w:r>
    </w:p>
    <w:p w14:paraId="6A855D54" w14:textId="132E2723" w:rsidR="00883A38" w:rsidRDefault="00883A38" w:rsidP="00264D8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title has been modified</w:t>
      </w:r>
    </w:p>
    <w:p w14:paraId="1DCE6BBC" w14:textId="6BD1CBD3" w:rsidR="00264D82" w:rsidRDefault="007425F1" w:rsidP="00264D8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c</w:t>
      </w:r>
      <w:r w:rsidR="00264D82" w:rsidRPr="00264D82">
        <w:rPr>
          <w:lang w:val="en-US"/>
        </w:rPr>
        <w:t>hecked typos and</w:t>
      </w:r>
      <w:r w:rsidR="00522396">
        <w:rPr>
          <w:lang w:val="en-US"/>
        </w:rPr>
        <w:t xml:space="preserve"> English</w:t>
      </w:r>
      <w:r w:rsidR="00264D82" w:rsidRPr="00264D82">
        <w:rPr>
          <w:lang w:val="en-US"/>
        </w:rPr>
        <w:t xml:space="preserve"> language</w:t>
      </w:r>
      <w:r w:rsidR="00264D82">
        <w:rPr>
          <w:lang w:val="en-US"/>
        </w:rPr>
        <w:t xml:space="preserve"> everywhere</w:t>
      </w:r>
    </w:p>
    <w:p w14:paraId="67A26CFD" w14:textId="6DD21500" w:rsidR="00264D82" w:rsidRDefault="007425F1" w:rsidP="00264D8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Numbers are departed from the measurement units</w:t>
      </w:r>
    </w:p>
    <w:p w14:paraId="2F7C96DD" w14:textId="2162DD62" w:rsidR="007425F1" w:rsidRDefault="00883A38" w:rsidP="00264D8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Four</w:t>
      </w:r>
      <w:r w:rsidR="007425F1">
        <w:rPr>
          <w:lang w:val="en-US"/>
        </w:rPr>
        <w:t xml:space="preserve"> more papers are added to bibliography</w:t>
      </w:r>
    </w:p>
    <w:p w14:paraId="68D3C5DA" w14:textId="277D6877" w:rsidR="00883A38" w:rsidRDefault="00883A38" w:rsidP="00264D8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I have completed all the sentences</w:t>
      </w:r>
    </w:p>
    <w:p w14:paraId="111D6670" w14:textId="6424B250" w:rsidR="00883A38" w:rsidRPr="00264D82" w:rsidRDefault="00883A38" w:rsidP="00264D82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Figure </w:t>
      </w:r>
      <w:r w:rsidR="008D2886">
        <w:rPr>
          <w:lang w:val="en-US"/>
        </w:rPr>
        <w:t>8 has been improved for a better quality of resolution</w:t>
      </w:r>
    </w:p>
    <w:sectPr w:rsidR="00883A38" w:rsidRPr="00264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A6682"/>
    <w:multiLevelType w:val="hybridMultilevel"/>
    <w:tmpl w:val="F25E9E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82"/>
    <w:rsid w:val="001255A5"/>
    <w:rsid w:val="00264D82"/>
    <w:rsid w:val="00522396"/>
    <w:rsid w:val="007425F1"/>
    <w:rsid w:val="00883A38"/>
    <w:rsid w:val="008D2886"/>
    <w:rsid w:val="009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DFB9"/>
  <w15:chartTrackingRefBased/>
  <w15:docId w15:val="{41859509-701B-4F1D-9059-A4840CCF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zanobini</dc:creator>
  <cp:keywords/>
  <dc:description/>
  <cp:lastModifiedBy>andrea zanobini</cp:lastModifiedBy>
  <cp:revision>2</cp:revision>
  <dcterms:created xsi:type="dcterms:W3CDTF">2020-10-31T18:10:00Z</dcterms:created>
  <dcterms:modified xsi:type="dcterms:W3CDTF">2020-10-31T18:10:00Z</dcterms:modified>
</cp:coreProperties>
</file>